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AEB3" w14:textId="77777777" w:rsidR="00FB596D" w:rsidRPr="00FB596D" w:rsidRDefault="00FB596D" w:rsidP="00FB596D">
      <w:pPr>
        <w:rPr>
          <w:sz w:val="12"/>
          <w:szCs w:val="12"/>
        </w:rPr>
      </w:pPr>
    </w:p>
    <w:tbl>
      <w:tblPr>
        <w:tblStyle w:val="4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3544"/>
        <w:gridCol w:w="3515"/>
      </w:tblGrid>
      <w:tr w:rsidR="00A24E0B" w:rsidRPr="00D52D78" w14:paraId="720FE961" w14:textId="77777777" w:rsidTr="00D5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426DC5F2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084FA23E" w14:textId="77777777" w:rsidR="00A24E0B" w:rsidRPr="00D52D78" w:rsidRDefault="0008679B" w:rsidP="00A24E0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29</w:t>
            </w:r>
            <w:r w:rsidR="00A24E0B"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В</w:t>
            </w:r>
          </w:p>
        </w:tc>
      </w:tr>
      <w:tr w:rsidR="00A24E0B" w:rsidRPr="00D52D78" w14:paraId="766AE261" w14:textId="77777777" w:rsidTr="00D5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67792BAB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Диапазон рабочих напряжений: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2E8D1BA9" w14:textId="77777777" w:rsidR="00A24E0B" w:rsidRPr="00D52D78" w:rsidRDefault="00A24E0B" w:rsidP="0008679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2</w:t>
            </w:r>
            <w:r w:rsidR="0008679B" w:rsidRPr="00D52D78">
              <w:rPr>
                <w:b w:val="0"/>
                <w:bCs w:val="0"/>
                <w:sz w:val="20"/>
                <w:szCs w:val="20"/>
              </w:rPr>
              <w:t>0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08679B" w:rsidRPr="00D52D78">
              <w:rPr>
                <w:b w:val="0"/>
                <w:bCs w:val="0"/>
                <w:sz w:val="20"/>
                <w:szCs w:val="20"/>
                <w:lang w:val="en-US"/>
              </w:rPr>
              <w:t>–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08679B" w:rsidRPr="00D52D78">
              <w:rPr>
                <w:b w:val="0"/>
                <w:bCs w:val="0"/>
                <w:sz w:val="20"/>
                <w:szCs w:val="20"/>
              </w:rPr>
              <w:t xml:space="preserve">29 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В</w:t>
            </w:r>
          </w:p>
        </w:tc>
      </w:tr>
      <w:tr w:rsidR="00A24E0B" w:rsidRPr="00D52D78" w14:paraId="7EF1D2C2" w14:textId="77777777" w:rsidTr="00D5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7D7BA815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Ток нагрузки: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0BEC2FC8" w14:textId="77777777" w:rsidR="00A24E0B" w:rsidRPr="00D52D78" w:rsidRDefault="00A24E0B" w:rsidP="00507941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до</w:t>
            </w:r>
            <w:proofErr w:type="spellEnd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08679B" w:rsidRPr="00D52D78">
              <w:rPr>
                <w:b w:val="0"/>
                <w:bCs w:val="0"/>
                <w:sz w:val="20"/>
                <w:szCs w:val="20"/>
                <w:lang w:val="en-US"/>
              </w:rPr>
              <w:t>4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А</w:t>
            </w:r>
          </w:p>
        </w:tc>
      </w:tr>
      <w:tr w:rsidR="00A24E0B" w:rsidRPr="00D52D78" w14:paraId="2F589C64" w14:textId="77777777" w:rsidTr="00D5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1E2F6B24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Номинальная емкость батареи: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1C2E17ED" w14:textId="6311FBB3" w:rsidR="00A24E0B" w:rsidRPr="00D52D78" w:rsidRDefault="00507941" w:rsidP="00A24E0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26</w:t>
            </w:r>
            <w:r w:rsidR="00A24E0B"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D52D78">
              <w:rPr>
                <w:b w:val="0"/>
                <w:bCs w:val="0"/>
                <w:sz w:val="20"/>
                <w:szCs w:val="20"/>
                <w:lang w:val="en-US"/>
              </w:rPr>
              <w:t>Ач</w:t>
            </w:r>
            <w:proofErr w:type="spellEnd"/>
          </w:p>
        </w:tc>
      </w:tr>
      <w:tr w:rsidR="00A24E0B" w:rsidRPr="00D52D78" w14:paraId="5986AAAB" w14:textId="77777777" w:rsidTr="00D5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06A77DF0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62971828" w14:textId="77777777" w:rsidR="00A24E0B" w:rsidRPr="00D52D78" w:rsidRDefault="00A24E0B" w:rsidP="00507941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-20</w:t>
            </w:r>
            <w:r w:rsidRPr="00D52D78">
              <w:rPr>
                <w:b w:val="0"/>
                <w:bCs w:val="0"/>
                <w:sz w:val="20"/>
                <w:szCs w:val="20"/>
                <w:vertAlign w:val="superscript"/>
              </w:rPr>
              <w:t>0</w:t>
            </w:r>
            <w:r w:rsidRPr="00D52D78">
              <w:rPr>
                <w:b w:val="0"/>
                <w:bCs w:val="0"/>
                <w:sz w:val="20"/>
                <w:szCs w:val="20"/>
              </w:rPr>
              <w:t xml:space="preserve">С 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… +1</w:t>
            </w:r>
            <w:r w:rsidR="00507941" w:rsidRPr="00D52D78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0</w:t>
            </w:r>
            <w:r w:rsidRPr="00D52D78">
              <w:rPr>
                <w:b w:val="0"/>
                <w:bCs w:val="0"/>
                <w:sz w:val="20"/>
                <w:szCs w:val="20"/>
                <w:vertAlign w:val="superscript"/>
              </w:rPr>
              <w:t>0</w:t>
            </w:r>
            <w:r w:rsidRPr="00D52D78">
              <w:rPr>
                <w:b w:val="0"/>
                <w:bCs w:val="0"/>
                <w:sz w:val="20"/>
                <w:szCs w:val="20"/>
              </w:rPr>
              <w:t>С</w:t>
            </w:r>
          </w:p>
        </w:tc>
      </w:tr>
      <w:tr w:rsidR="00A24E0B" w:rsidRPr="00D52D78" w14:paraId="2E873CA1" w14:textId="77777777" w:rsidTr="00D5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1E4E50CB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Электрическая защита: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3D7E3A16" w14:textId="77777777" w:rsidR="00A24E0B" w:rsidRPr="00D52D78" w:rsidRDefault="00A24E0B" w:rsidP="00507941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Плавкий</w:t>
            </w:r>
            <w:proofErr w:type="spellEnd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предохранитель</w:t>
            </w:r>
            <w:proofErr w:type="spellEnd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08679B" w:rsidRPr="00D52D78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А</w:t>
            </w:r>
          </w:p>
        </w:tc>
      </w:tr>
      <w:tr w:rsidR="00A24E0B" w:rsidRPr="00D52D78" w14:paraId="3612C7BD" w14:textId="77777777" w:rsidTr="00D5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152DAFC7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Вид корпуса: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14BD1D1E" w14:textId="318D3A68" w:rsidR="00A24E0B" w:rsidRPr="00D52D78" w:rsidRDefault="00D52D78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52D78">
              <w:rPr>
                <w:b w:val="0"/>
                <w:bCs w:val="0"/>
                <w:sz w:val="20"/>
                <w:szCs w:val="20"/>
              </w:rPr>
              <w:t>Фибергласовая</w:t>
            </w:r>
            <w:proofErr w:type="spellEnd"/>
            <w:r w:rsidR="00A24E0B" w:rsidRPr="00D52D78">
              <w:rPr>
                <w:b w:val="0"/>
                <w:bCs w:val="0"/>
                <w:sz w:val="20"/>
                <w:szCs w:val="20"/>
              </w:rPr>
              <w:t xml:space="preserve"> труба с дюралюминиевыми </w:t>
            </w:r>
            <w:proofErr w:type="spellStart"/>
            <w:r w:rsidR="00A24E0B" w:rsidRPr="00D52D78">
              <w:rPr>
                <w:b w:val="0"/>
                <w:bCs w:val="0"/>
                <w:sz w:val="20"/>
                <w:szCs w:val="20"/>
              </w:rPr>
              <w:t>концевиками</w:t>
            </w:r>
            <w:proofErr w:type="spellEnd"/>
            <w:r w:rsidR="00A24E0B" w:rsidRPr="00D52D78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24E0B" w:rsidRPr="00D52D78" w14:paraId="173D95EF" w14:textId="77777777" w:rsidTr="00D5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09856E36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Срок службы батареи: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5EE1CB35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Не</w:t>
            </w:r>
            <w:proofErr w:type="spellEnd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регламентировано</w:t>
            </w:r>
            <w:proofErr w:type="spellEnd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A24E0B" w:rsidRPr="00D52D78" w14:paraId="59252E1B" w14:textId="77777777" w:rsidTr="00D5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30ADB7F5" w14:textId="77777777" w:rsidR="00A24E0B" w:rsidRPr="00D52D78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Габаритные размеры: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13770C72" w14:textId="77777777" w:rsidR="00A24E0B" w:rsidRPr="00D52D78" w:rsidRDefault="00A24E0B" w:rsidP="0008679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d </w:t>
            </w:r>
            <w:r w:rsidR="0008679B" w:rsidRPr="00D52D78">
              <w:rPr>
                <w:b w:val="0"/>
                <w:bCs w:val="0"/>
                <w:sz w:val="20"/>
                <w:szCs w:val="20"/>
              </w:rPr>
              <w:t>39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х </w:t>
            </w:r>
            <w:r w:rsidR="0008679B" w:rsidRPr="00D52D78">
              <w:rPr>
                <w:b w:val="0"/>
                <w:bCs w:val="0"/>
                <w:sz w:val="20"/>
                <w:szCs w:val="20"/>
              </w:rPr>
              <w:t>1325 ±1...1335 ±1</w:t>
            </w:r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D78">
              <w:rPr>
                <w:b w:val="0"/>
                <w:bCs w:val="0"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570564" w:rsidRPr="00D52D78" w14:paraId="464F9CFF" w14:textId="77777777" w:rsidTr="00D5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0266A099" w14:textId="77777777" w:rsidR="00570564" w:rsidRPr="00D52D78" w:rsidRDefault="00570564" w:rsidP="0035036C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Масса: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362BB871" w14:textId="68088D5F" w:rsidR="00570564" w:rsidRPr="00D52D78" w:rsidRDefault="0084406F" w:rsidP="0035036C">
            <w:pPr>
              <w:spacing w:before="20" w:after="20"/>
              <w:rPr>
                <w:b w:val="0"/>
                <w:bCs w:val="0"/>
                <w:sz w:val="20"/>
              </w:rPr>
            </w:pPr>
            <w:r w:rsidRPr="00D52D78">
              <w:rPr>
                <w:b w:val="0"/>
                <w:bCs w:val="0"/>
                <w:sz w:val="20"/>
              </w:rPr>
              <w:t>3</w:t>
            </w:r>
            <w:r w:rsidR="00D52D78" w:rsidRPr="00D52D78">
              <w:rPr>
                <w:b w:val="0"/>
                <w:bCs w:val="0"/>
                <w:sz w:val="20"/>
              </w:rPr>
              <w:t>,</w:t>
            </w:r>
            <w:r w:rsidRPr="00D52D78">
              <w:rPr>
                <w:b w:val="0"/>
                <w:bCs w:val="0"/>
                <w:sz w:val="20"/>
              </w:rPr>
              <w:t>1</w:t>
            </w:r>
            <w:r w:rsidR="00D52D78" w:rsidRPr="00D52D78">
              <w:rPr>
                <w:b w:val="0"/>
                <w:bCs w:val="0"/>
                <w:sz w:val="20"/>
              </w:rPr>
              <w:t>кг</w:t>
            </w:r>
            <w:r w:rsidR="00570564" w:rsidRPr="00D52D78">
              <w:rPr>
                <w:b w:val="0"/>
                <w:bCs w:val="0"/>
                <w:sz w:val="20"/>
              </w:rPr>
              <w:t>.</w:t>
            </w:r>
          </w:p>
        </w:tc>
      </w:tr>
      <w:tr w:rsidR="008C56D6" w:rsidRPr="00D52D78" w14:paraId="4A4A31F1" w14:textId="77777777" w:rsidTr="00D5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7746BA3A" w14:textId="77777777" w:rsidR="008C56D6" w:rsidRPr="00D52D78" w:rsidRDefault="008C56D6" w:rsidP="0035036C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Дополнительные опции: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6F6329DF" w14:textId="41783091" w:rsidR="008C56D6" w:rsidRPr="00D52D78" w:rsidRDefault="00D52D78" w:rsidP="0035036C">
            <w:pPr>
              <w:spacing w:before="20" w:after="20"/>
              <w:rPr>
                <w:b w:val="0"/>
                <w:bCs w:val="0"/>
                <w:sz w:val="20"/>
              </w:rPr>
            </w:pPr>
            <w:r w:rsidRPr="00D52D78">
              <w:rPr>
                <w:b w:val="0"/>
                <w:bCs w:val="0"/>
                <w:sz w:val="20"/>
              </w:rPr>
              <w:t>Батарея оснащена контроллером наработанной емкости FPC-1K “</w:t>
            </w:r>
            <w:proofErr w:type="spellStart"/>
            <w:r w:rsidRPr="00D52D78">
              <w:rPr>
                <w:b w:val="0"/>
                <w:bCs w:val="0"/>
                <w:sz w:val="20"/>
              </w:rPr>
              <w:t>Lotos</w:t>
            </w:r>
            <w:proofErr w:type="spellEnd"/>
            <w:r w:rsidRPr="00D52D78">
              <w:rPr>
                <w:b w:val="0"/>
                <w:bCs w:val="0"/>
                <w:sz w:val="20"/>
              </w:rPr>
              <w:t>”</w:t>
            </w:r>
          </w:p>
        </w:tc>
      </w:tr>
      <w:tr w:rsidR="00D52D78" w:rsidRPr="00D52D78" w14:paraId="1FE0F2F8" w14:textId="77777777" w:rsidTr="00D52D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1386964B" w14:textId="44FC6297" w:rsidR="00D52D78" w:rsidRPr="00D52D78" w:rsidRDefault="00D52D78" w:rsidP="0035036C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D52D78">
              <w:rPr>
                <w:b w:val="0"/>
                <w:bCs w:val="0"/>
                <w:sz w:val="20"/>
                <w:szCs w:val="2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5" w:type="dxa"/>
            <w:shd w:val="clear" w:color="auto" w:fill="FFFFFF" w:themeFill="background1"/>
          </w:tcPr>
          <w:p w14:paraId="2D408953" w14:textId="1AB0FB8E" w:rsidR="00D52D78" w:rsidRPr="00D52D78" w:rsidRDefault="00D52D78" w:rsidP="0035036C">
            <w:pPr>
              <w:spacing w:before="20" w:after="20"/>
              <w:rPr>
                <w:b w:val="0"/>
                <w:bCs w:val="0"/>
                <w:sz w:val="20"/>
              </w:rPr>
            </w:pPr>
            <w:r w:rsidRPr="00D52D78">
              <w:rPr>
                <w:b w:val="0"/>
                <w:bCs w:val="0"/>
                <w:sz w:val="20"/>
              </w:rPr>
              <w:t>Батарея элементов питания марки "FPLT-0</w:t>
            </w:r>
            <w:r>
              <w:rPr>
                <w:b w:val="0"/>
                <w:bCs w:val="0"/>
                <w:sz w:val="20"/>
              </w:rPr>
              <w:t>8</w:t>
            </w:r>
            <w:r w:rsidRPr="00D52D78">
              <w:rPr>
                <w:b w:val="0"/>
                <w:bCs w:val="0"/>
                <w:sz w:val="20"/>
              </w:rPr>
              <w:t>260NG</w:t>
            </w:r>
            <w:r>
              <w:rPr>
                <w:b w:val="0"/>
                <w:bCs w:val="0"/>
                <w:sz w:val="20"/>
              </w:rPr>
              <w:t>5</w:t>
            </w:r>
            <w:r w:rsidRPr="00D52D78">
              <w:rPr>
                <w:b w:val="0"/>
                <w:bCs w:val="0"/>
                <w:sz w:val="20"/>
              </w:rPr>
              <w:t>" предназначена для работы в составе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D52D78">
              <w:rPr>
                <w:b w:val="0"/>
                <w:bCs w:val="0"/>
                <w:sz w:val="20"/>
              </w:rPr>
              <w:t>автономного геофизического оборудования</w:t>
            </w:r>
          </w:p>
        </w:tc>
      </w:tr>
    </w:tbl>
    <w:p w14:paraId="647378D5" w14:textId="01D3558D" w:rsidR="00EE2248" w:rsidRDefault="00EE2248">
      <w:pPr>
        <w:pStyle w:val="a4"/>
        <w:ind w:firstLine="0"/>
        <w:rPr>
          <w:rFonts w:ascii="Times New Roman" w:hAnsi="Times New Roman"/>
          <w:sz w:val="23"/>
        </w:rPr>
      </w:pPr>
      <w:bookmarkStart w:id="0" w:name="_GoBack"/>
      <w:bookmarkEnd w:id="0"/>
    </w:p>
    <w:sectPr w:rsidR="00EE2248" w:rsidSect="001A59DC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1A"/>
    <w:rsid w:val="00040FD8"/>
    <w:rsid w:val="000745B2"/>
    <w:rsid w:val="0008679B"/>
    <w:rsid w:val="000871E4"/>
    <w:rsid w:val="000E167A"/>
    <w:rsid w:val="000E2AC8"/>
    <w:rsid w:val="000E78B8"/>
    <w:rsid w:val="0010772F"/>
    <w:rsid w:val="0012340C"/>
    <w:rsid w:val="0015168F"/>
    <w:rsid w:val="001870BD"/>
    <w:rsid w:val="00187CD2"/>
    <w:rsid w:val="00196018"/>
    <w:rsid w:val="001A59DC"/>
    <w:rsid w:val="001F67C1"/>
    <w:rsid w:val="00202BB3"/>
    <w:rsid w:val="00221A36"/>
    <w:rsid w:val="002512CB"/>
    <w:rsid w:val="00297D8F"/>
    <w:rsid w:val="002B1CC3"/>
    <w:rsid w:val="002E63FA"/>
    <w:rsid w:val="00326A5C"/>
    <w:rsid w:val="0032729B"/>
    <w:rsid w:val="003479B3"/>
    <w:rsid w:val="0035036C"/>
    <w:rsid w:val="0036642C"/>
    <w:rsid w:val="00375E60"/>
    <w:rsid w:val="003860E8"/>
    <w:rsid w:val="003B3C17"/>
    <w:rsid w:val="003E4CC4"/>
    <w:rsid w:val="003F54D1"/>
    <w:rsid w:val="00414682"/>
    <w:rsid w:val="004832A5"/>
    <w:rsid w:val="00490C89"/>
    <w:rsid w:val="004920E6"/>
    <w:rsid w:val="00496505"/>
    <w:rsid w:val="004B6388"/>
    <w:rsid w:val="005038A4"/>
    <w:rsid w:val="00503F0B"/>
    <w:rsid w:val="00507941"/>
    <w:rsid w:val="0052518C"/>
    <w:rsid w:val="00570564"/>
    <w:rsid w:val="005707A5"/>
    <w:rsid w:val="00591570"/>
    <w:rsid w:val="005958E6"/>
    <w:rsid w:val="005A3B8A"/>
    <w:rsid w:val="005C694A"/>
    <w:rsid w:val="005D2415"/>
    <w:rsid w:val="005F3DD7"/>
    <w:rsid w:val="00606DFE"/>
    <w:rsid w:val="006166FF"/>
    <w:rsid w:val="0062320A"/>
    <w:rsid w:val="0063335C"/>
    <w:rsid w:val="00662A44"/>
    <w:rsid w:val="00685DCE"/>
    <w:rsid w:val="0069300B"/>
    <w:rsid w:val="006E035C"/>
    <w:rsid w:val="006F58A8"/>
    <w:rsid w:val="007209FE"/>
    <w:rsid w:val="00797C93"/>
    <w:rsid w:val="007B0055"/>
    <w:rsid w:val="007B5631"/>
    <w:rsid w:val="007E66D5"/>
    <w:rsid w:val="00822DE6"/>
    <w:rsid w:val="0082540D"/>
    <w:rsid w:val="0084406F"/>
    <w:rsid w:val="00861321"/>
    <w:rsid w:val="008732AA"/>
    <w:rsid w:val="008A6C99"/>
    <w:rsid w:val="008B2F2A"/>
    <w:rsid w:val="008C0000"/>
    <w:rsid w:val="008C56D6"/>
    <w:rsid w:val="008D0630"/>
    <w:rsid w:val="008E5BB8"/>
    <w:rsid w:val="009046FF"/>
    <w:rsid w:val="00933E10"/>
    <w:rsid w:val="00956449"/>
    <w:rsid w:val="009719D9"/>
    <w:rsid w:val="00986BD2"/>
    <w:rsid w:val="009956AD"/>
    <w:rsid w:val="009A4989"/>
    <w:rsid w:val="009C16A5"/>
    <w:rsid w:val="009C5F03"/>
    <w:rsid w:val="00A24E0B"/>
    <w:rsid w:val="00A93722"/>
    <w:rsid w:val="00AC129F"/>
    <w:rsid w:val="00AD7DDE"/>
    <w:rsid w:val="00AE2AF2"/>
    <w:rsid w:val="00AF02C6"/>
    <w:rsid w:val="00B0033E"/>
    <w:rsid w:val="00B10EBC"/>
    <w:rsid w:val="00BA6054"/>
    <w:rsid w:val="00BA78F0"/>
    <w:rsid w:val="00BB171A"/>
    <w:rsid w:val="00BD72A0"/>
    <w:rsid w:val="00C246A2"/>
    <w:rsid w:val="00C87B10"/>
    <w:rsid w:val="00CA0C62"/>
    <w:rsid w:val="00CA2F32"/>
    <w:rsid w:val="00CA3415"/>
    <w:rsid w:val="00CF7DA9"/>
    <w:rsid w:val="00D451A0"/>
    <w:rsid w:val="00D52D78"/>
    <w:rsid w:val="00D74DBC"/>
    <w:rsid w:val="00D80213"/>
    <w:rsid w:val="00DA3C10"/>
    <w:rsid w:val="00DB65CD"/>
    <w:rsid w:val="00DD35BC"/>
    <w:rsid w:val="00DF0EC2"/>
    <w:rsid w:val="00DF5411"/>
    <w:rsid w:val="00E05BE6"/>
    <w:rsid w:val="00E203F7"/>
    <w:rsid w:val="00E35C68"/>
    <w:rsid w:val="00E4569D"/>
    <w:rsid w:val="00E52592"/>
    <w:rsid w:val="00E6648D"/>
    <w:rsid w:val="00E7257A"/>
    <w:rsid w:val="00E82019"/>
    <w:rsid w:val="00E8455B"/>
    <w:rsid w:val="00EE2248"/>
    <w:rsid w:val="00EE49A4"/>
    <w:rsid w:val="00EE615B"/>
    <w:rsid w:val="00EF129D"/>
    <w:rsid w:val="00F02C47"/>
    <w:rsid w:val="00F22C80"/>
    <w:rsid w:val="00F31521"/>
    <w:rsid w:val="00F35E27"/>
    <w:rsid w:val="00F476C3"/>
    <w:rsid w:val="00F60715"/>
    <w:rsid w:val="00F75F08"/>
    <w:rsid w:val="00F86CAD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5874A"/>
  <w15:docId w15:val="{218F25D0-8CB5-4F7F-9933-7CCEC1B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  <w:style w:type="table" w:styleId="4">
    <w:name w:val="Plain Table 4"/>
    <w:basedOn w:val="a1"/>
    <w:uiPriority w:val="44"/>
    <w:rsid w:val="00D52D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631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Александр Герульский</dc:creator>
  <cp:lastModifiedBy>Александр Герульский</cp:lastModifiedBy>
  <cp:revision>3</cp:revision>
  <cp:lastPrinted>2020-02-25T10:49:00Z</cp:lastPrinted>
  <dcterms:created xsi:type="dcterms:W3CDTF">2020-12-13T04:18:00Z</dcterms:created>
  <dcterms:modified xsi:type="dcterms:W3CDTF">2020-12-13T04:23:00Z</dcterms:modified>
</cp:coreProperties>
</file>